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E0" w:rsidRDefault="005153E0" w:rsidP="005153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3D96">
        <w:rPr>
          <w:b/>
          <w:sz w:val="28"/>
          <w:szCs w:val="28"/>
        </w:rPr>
        <w:t>ANKIETA</w:t>
      </w:r>
      <w:r>
        <w:rPr>
          <w:b/>
          <w:sz w:val="28"/>
          <w:szCs w:val="28"/>
        </w:rPr>
        <w:t xml:space="preserve"> – klasy IV- VIII</w:t>
      </w:r>
    </w:p>
    <w:p w:rsidR="005153E0" w:rsidRDefault="005153E0" w:rsidP="005153E0">
      <w:pPr>
        <w:jc w:val="center"/>
        <w:rPr>
          <w:b/>
          <w:sz w:val="28"/>
          <w:szCs w:val="28"/>
        </w:rPr>
      </w:pPr>
    </w:p>
    <w:p w:rsidR="005153E0" w:rsidRDefault="005153E0" w:rsidP="005153E0">
      <w:r>
        <w:t xml:space="preserve"> Drodzy Rodzice, wasz głos jest bardzo  cenny i chcielibyśmy go uwzględnić w dalszej organizacji pracy w systemie zdalnym.  Dlatego zwracamy się z prośbą, żebyście wspólnie ze swoimi dziećmi wypełnili poniższą ankietę. </w:t>
      </w:r>
    </w:p>
    <w:p w:rsidR="005153E0" w:rsidRDefault="005153E0" w:rsidP="005153E0">
      <w:r>
        <w:t>Celem przeprowadzenia poniższej ankiety jest uzyskanie informacji zwrotnej na temat funkcjonowania nauczania zdalnego w naszej szkole.                      Chcielibyśmy wykorzystać wnioski , wypracować rekomendacje , aby usprawnić nauczanie realizowane w takim trybie.</w:t>
      </w:r>
    </w:p>
    <w:p w:rsidR="005153E0" w:rsidRDefault="005153E0" w:rsidP="005153E0"/>
    <w:p w:rsidR="005153E0" w:rsidRDefault="005153E0" w:rsidP="005153E0">
      <w:r w:rsidRPr="000F39F8">
        <w:rPr>
          <w:b/>
        </w:rPr>
        <w:t>Klasa</w:t>
      </w:r>
      <w:r>
        <w:t xml:space="preserve">………………          </w:t>
      </w:r>
    </w:p>
    <w:p w:rsidR="005153E0" w:rsidRDefault="005153E0" w:rsidP="005153E0">
      <w:r>
        <w:t xml:space="preserve">          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36"/>
        <w:gridCol w:w="3292"/>
        <w:gridCol w:w="1781"/>
        <w:gridCol w:w="2160"/>
        <w:gridCol w:w="2265"/>
        <w:gridCol w:w="2236"/>
      </w:tblGrid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pPr>
              <w:rPr>
                <w:b/>
              </w:rPr>
            </w:pPr>
            <w:r w:rsidRPr="00D3352C">
              <w:rPr>
                <w:b/>
              </w:rPr>
              <w:t>Nazwa przedmiotu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>
            <w:pPr>
              <w:rPr>
                <w:b/>
              </w:rPr>
            </w:pPr>
            <w:r w:rsidRPr="00D3352C">
              <w:rPr>
                <w:b/>
              </w:rPr>
              <w:t>Systematyczność przesyłania lekcji</w:t>
            </w:r>
          </w:p>
          <w:p w:rsidR="005153E0" w:rsidRPr="00D3352C" w:rsidRDefault="005153E0" w:rsidP="00243649">
            <w:pPr>
              <w:rPr>
                <w:b/>
              </w:rPr>
            </w:pPr>
            <w:r w:rsidRPr="00D3352C">
              <w:rPr>
                <w:b/>
              </w:rPr>
              <w:t>(wg planu)</w:t>
            </w:r>
          </w:p>
          <w:p w:rsidR="005153E0" w:rsidRPr="00D3352C" w:rsidRDefault="005153E0" w:rsidP="00243649">
            <w:pPr>
              <w:rPr>
                <w:b/>
              </w:rPr>
            </w:pPr>
            <w:r w:rsidRPr="00D3352C">
              <w:rPr>
                <w:b/>
              </w:rPr>
              <w:t>TAK/NIE</w:t>
            </w:r>
          </w:p>
          <w:p w:rsidR="005153E0" w:rsidRPr="00D3352C" w:rsidRDefault="005153E0" w:rsidP="00243649">
            <w:pPr>
              <w:rPr>
                <w:b/>
              </w:rPr>
            </w:pPr>
          </w:p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>
            <w:r w:rsidRPr="00D3352C">
              <w:rPr>
                <w:b/>
              </w:rPr>
              <w:t>Formuła prowadzenia zajęć:</w:t>
            </w:r>
            <w:r w:rsidRPr="00D3352C">
              <w:t xml:space="preserve">                              (wpisz odpowiedni numer lub numery, jeżeli stosowane jest kilka rozwiązań)</w:t>
            </w:r>
          </w:p>
          <w:p w:rsidR="005153E0" w:rsidRPr="00D3352C" w:rsidRDefault="005153E0" w:rsidP="00243649">
            <w:r w:rsidRPr="00D3352C">
              <w:t xml:space="preserve">1-Zadania do samodzielnego realizowania </w:t>
            </w:r>
          </w:p>
          <w:p w:rsidR="005153E0" w:rsidRPr="00D3352C" w:rsidRDefault="005153E0" w:rsidP="00243649">
            <w:r w:rsidRPr="00D3352C">
              <w:t>(z podręcznika, zeszytu ćwiczeń).</w:t>
            </w:r>
          </w:p>
          <w:p w:rsidR="005153E0" w:rsidRPr="00D3352C" w:rsidRDefault="005153E0" w:rsidP="00243649">
            <w:r w:rsidRPr="00D3352C">
              <w:t>2-Filmy edukacyjne.</w:t>
            </w:r>
          </w:p>
          <w:p w:rsidR="005153E0" w:rsidRPr="00D3352C" w:rsidRDefault="005153E0" w:rsidP="00243649">
            <w:r w:rsidRPr="00D3352C">
              <w:t>3-Prezentacja multimedialna- przedstawiająca lekcje.</w:t>
            </w:r>
          </w:p>
          <w:p w:rsidR="005153E0" w:rsidRPr="00D3352C" w:rsidRDefault="005153E0" w:rsidP="00243649">
            <w:r w:rsidRPr="00D3352C">
              <w:t>4-Scenariusz lekcji z notatką.</w:t>
            </w:r>
          </w:p>
          <w:p w:rsidR="005153E0" w:rsidRPr="00D3352C" w:rsidRDefault="005153E0" w:rsidP="00243649">
            <w:r w:rsidRPr="00D3352C">
              <w:t>5-Dodatkowe karty pracy, przygotowane na potrzeby lekcji.</w:t>
            </w:r>
          </w:p>
          <w:p w:rsidR="005153E0" w:rsidRPr="00D3352C" w:rsidRDefault="005153E0" w:rsidP="00243649">
            <w:r w:rsidRPr="00D3352C">
              <w:t>6-Inna (jaka?)</w:t>
            </w:r>
          </w:p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>
            <w:r w:rsidRPr="00D3352C">
              <w:t xml:space="preserve">Czy potrzebujesz </w:t>
            </w:r>
            <w:r w:rsidRPr="00D3352C">
              <w:rPr>
                <w:b/>
              </w:rPr>
              <w:t>pomocy rodziców</w:t>
            </w:r>
            <w:r w:rsidRPr="00D3352C">
              <w:t xml:space="preserve"> w nauce z danego przedmiotu?</w:t>
            </w:r>
          </w:p>
          <w:p w:rsidR="005153E0" w:rsidRPr="00D3352C" w:rsidRDefault="005153E0" w:rsidP="00243649">
            <w:r w:rsidRPr="00D3352C">
              <w:t>1-Tak</w:t>
            </w:r>
          </w:p>
          <w:p w:rsidR="005153E0" w:rsidRPr="00D3352C" w:rsidRDefault="005153E0" w:rsidP="00243649">
            <w:r w:rsidRPr="00D3352C">
              <w:t>2-Nie</w:t>
            </w:r>
          </w:p>
          <w:p w:rsidR="005153E0" w:rsidRPr="00D3352C" w:rsidRDefault="005153E0" w:rsidP="00243649">
            <w:r w:rsidRPr="00D3352C">
              <w:t xml:space="preserve">3-Od czasu do czasu </w:t>
            </w:r>
          </w:p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>
            <w:r w:rsidRPr="00D3352C">
              <w:rPr>
                <w:b/>
              </w:rPr>
              <w:t>Obciążenie nauką</w:t>
            </w:r>
            <w:r w:rsidRPr="00D3352C">
              <w:t xml:space="preserve"> z danego przedmiotu:</w:t>
            </w:r>
          </w:p>
          <w:p w:rsidR="005153E0" w:rsidRPr="00D3352C" w:rsidRDefault="005153E0" w:rsidP="00243649">
            <w:r w:rsidRPr="00D3352C">
              <w:t>1-odpowiednie;</w:t>
            </w:r>
          </w:p>
          <w:p w:rsidR="005153E0" w:rsidRPr="00D3352C" w:rsidRDefault="005153E0" w:rsidP="00243649">
            <w:r w:rsidRPr="00D3352C">
              <w:t>2-raczej za dużo;</w:t>
            </w:r>
          </w:p>
          <w:p w:rsidR="005153E0" w:rsidRPr="00D3352C" w:rsidRDefault="005153E0" w:rsidP="00243649">
            <w:r w:rsidRPr="00D3352C">
              <w:t>3-za dużo;</w:t>
            </w:r>
          </w:p>
          <w:p w:rsidR="005153E0" w:rsidRPr="00D3352C" w:rsidRDefault="005153E0" w:rsidP="00243649">
            <w:r w:rsidRPr="00D3352C">
              <w:t>4-za mało;</w:t>
            </w:r>
          </w:p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>
            <w:pPr>
              <w:rPr>
                <w:b/>
              </w:rPr>
            </w:pPr>
            <w:r w:rsidRPr="00D3352C">
              <w:rPr>
                <w:b/>
              </w:rPr>
              <w:t>Formy sprawdzania wiedzy i umiejętności:</w:t>
            </w:r>
          </w:p>
          <w:p w:rsidR="005153E0" w:rsidRPr="00D3352C" w:rsidRDefault="005153E0" w:rsidP="00243649">
            <w:r w:rsidRPr="00D3352C">
              <w:t>1-sprawdzian/test</w:t>
            </w:r>
          </w:p>
          <w:p w:rsidR="005153E0" w:rsidRPr="00D3352C" w:rsidRDefault="005153E0" w:rsidP="00243649">
            <w:r w:rsidRPr="00D3352C">
              <w:t>2-karta pracy</w:t>
            </w:r>
          </w:p>
          <w:p w:rsidR="005153E0" w:rsidRPr="00D3352C" w:rsidRDefault="005153E0" w:rsidP="00243649">
            <w:r w:rsidRPr="00D3352C">
              <w:t>3- praca własna</w:t>
            </w:r>
          </w:p>
          <w:p w:rsidR="005153E0" w:rsidRPr="00D3352C" w:rsidRDefault="005153E0" w:rsidP="00243649">
            <w:r w:rsidRPr="00D3352C">
              <w:t>4- krzyżówka, zadania w toku realizacji lekcji</w:t>
            </w:r>
          </w:p>
          <w:p w:rsidR="005153E0" w:rsidRPr="00D3352C" w:rsidRDefault="005153E0" w:rsidP="00243649">
            <w:r w:rsidRPr="00D3352C">
              <w:t>5-inne (jakie?)</w:t>
            </w:r>
          </w:p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>
            <w:r w:rsidRPr="00D3352C">
              <w:t xml:space="preserve">Jak oceniasz poziom </w:t>
            </w:r>
            <w:r w:rsidRPr="00D3352C">
              <w:rPr>
                <w:b/>
              </w:rPr>
              <w:t>komunikacji z nauczycielem?</w:t>
            </w:r>
          </w:p>
          <w:p w:rsidR="005153E0" w:rsidRPr="00D3352C" w:rsidRDefault="005153E0" w:rsidP="00243649">
            <w:r w:rsidRPr="00D3352C">
              <w:t>1-słabo</w:t>
            </w:r>
          </w:p>
          <w:p w:rsidR="005153E0" w:rsidRPr="00D3352C" w:rsidRDefault="005153E0" w:rsidP="00243649">
            <w:r w:rsidRPr="00D3352C">
              <w:t>2- źle</w:t>
            </w:r>
          </w:p>
          <w:p w:rsidR="005153E0" w:rsidRPr="00D3352C" w:rsidRDefault="005153E0" w:rsidP="00243649">
            <w:r w:rsidRPr="00D3352C">
              <w:t>3- dobrze</w:t>
            </w:r>
          </w:p>
          <w:p w:rsidR="005153E0" w:rsidRPr="00D3352C" w:rsidRDefault="005153E0" w:rsidP="00243649">
            <w:r w:rsidRPr="00D3352C">
              <w:t>4-bardzo dobrze</w:t>
            </w:r>
          </w:p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j. polski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j. niemiecki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j. angielski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przyroda/biologia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geografia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matematyka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fizyka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chemia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historia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lastRenderedPageBreak/>
              <w:t>Wiedza o społeczeństwie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edukacja dla bezpieczeństwa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wychowanie fizyczne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plastyka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technika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muzyka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informatyka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religia/etyka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wychowanie do życia w rodzinie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 xml:space="preserve">doradztwo zawodowe 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  <w:tr w:rsidR="005153E0" w:rsidRPr="00D3352C" w:rsidTr="00243649">
        <w:tc>
          <w:tcPr>
            <w:tcW w:w="1802" w:type="dxa"/>
            <w:shd w:val="clear" w:color="auto" w:fill="auto"/>
          </w:tcPr>
          <w:p w:rsidR="005153E0" w:rsidRPr="00D3352C" w:rsidRDefault="005153E0" w:rsidP="00243649">
            <w:r w:rsidRPr="00D3352C">
              <w:t>zajęcia z wychowawcą</w:t>
            </w:r>
          </w:p>
        </w:tc>
        <w:tc>
          <w:tcPr>
            <w:tcW w:w="1836" w:type="dxa"/>
            <w:shd w:val="clear" w:color="auto" w:fill="auto"/>
          </w:tcPr>
          <w:p w:rsidR="005153E0" w:rsidRPr="00D3352C" w:rsidRDefault="005153E0" w:rsidP="00243649"/>
        </w:tc>
        <w:tc>
          <w:tcPr>
            <w:tcW w:w="3386" w:type="dxa"/>
            <w:shd w:val="clear" w:color="auto" w:fill="auto"/>
          </w:tcPr>
          <w:p w:rsidR="005153E0" w:rsidRPr="00D3352C" w:rsidRDefault="005153E0" w:rsidP="00243649"/>
        </w:tc>
        <w:tc>
          <w:tcPr>
            <w:tcW w:w="1803" w:type="dxa"/>
            <w:shd w:val="clear" w:color="auto" w:fill="auto"/>
          </w:tcPr>
          <w:p w:rsidR="005153E0" w:rsidRPr="00D3352C" w:rsidRDefault="005153E0" w:rsidP="00243649"/>
        </w:tc>
        <w:tc>
          <w:tcPr>
            <w:tcW w:w="21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99" w:type="dxa"/>
            <w:shd w:val="clear" w:color="auto" w:fill="auto"/>
          </w:tcPr>
          <w:p w:rsidR="005153E0" w:rsidRPr="00D3352C" w:rsidRDefault="005153E0" w:rsidP="00243649"/>
        </w:tc>
        <w:tc>
          <w:tcPr>
            <w:tcW w:w="2268" w:type="dxa"/>
            <w:shd w:val="clear" w:color="auto" w:fill="auto"/>
          </w:tcPr>
          <w:p w:rsidR="005153E0" w:rsidRPr="00D3352C" w:rsidRDefault="005153E0" w:rsidP="00243649"/>
        </w:tc>
      </w:tr>
    </w:tbl>
    <w:p w:rsidR="005153E0" w:rsidRDefault="005153E0" w:rsidP="005153E0"/>
    <w:p w:rsidR="005153E0" w:rsidRPr="00E161CE" w:rsidRDefault="005153E0" w:rsidP="005153E0">
      <w:pPr>
        <w:rPr>
          <w:b/>
        </w:rPr>
      </w:pPr>
      <w:r w:rsidRPr="00E161CE">
        <w:rPr>
          <w:b/>
        </w:rPr>
        <w:t>Uwagi:</w:t>
      </w:r>
    </w:p>
    <w:p w:rsidR="005153E0" w:rsidRDefault="005153E0" w:rsidP="005153E0"/>
    <w:p w:rsidR="005153E0" w:rsidRPr="000F39F8" w:rsidRDefault="005153E0" w:rsidP="005153E0">
      <w:pPr>
        <w:jc w:val="both"/>
        <w:rPr>
          <w:b/>
        </w:rPr>
      </w:pPr>
      <w:r w:rsidRPr="000F39F8">
        <w:rPr>
          <w:b/>
        </w:rPr>
        <w:t>Instrukcja:</w:t>
      </w:r>
    </w:p>
    <w:p w:rsidR="005153E0" w:rsidRDefault="005153E0" w:rsidP="005153E0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Proszę wypełnić ankietę wspólnie z dzieckiem.</w:t>
      </w:r>
    </w:p>
    <w:p w:rsidR="005153E0" w:rsidRDefault="005153E0" w:rsidP="005153E0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Zależy nam abyście Państwo ustosunkowali się do każdego przedmiotu (jeżeli dany przedmiot nie jest realizowany, można usunąć wiersz lub pozostawić puste miejsce).</w:t>
      </w:r>
    </w:p>
    <w:p w:rsidR="005153E0" w:rsidRDefault="005153E0" w:rsidP="005153E0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Przygotowaliśmy gotowe sformułowania – wystarczy wpisać cyfrę/ cyfry.</w:t>
      </w:r>
    </w:p>
    <w:p w:rsidR="005153E0" w:rsidRDefault="005153E0" w:rsidP="005153E0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Ankietę można przesłać w formie elektronicznej na adres: </w:t>
      </w:r>
      <w:hyperlink r:id="rId5" w:history="1">
        <w:r w:rsidRPr="0042280C">
          <w:rPr>
            <w:rStyle w:val="Hipercze"/>
          </w:rPr>
          <w:t>dyrektor@szkola-starebojanowo.pl</w:t>
        </w:r>
      </w:hyperlink>
      <w:r>
        <w:t xml:space="preserve">  lub wrzucić wydrukowaną do skrzynki (szklana) na korespondencję, która znajduje się po wejściu do szkoły (za drzwiami głównymi). </w:t>
      </w:r>
    </w:p>
    <w:p w:rsidR="005153E0" w:rsidRDefault="005153E0" w:rsidP="005153E0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Bardzo proszę o zwrot ankiet do dnia 30 kwietnia 2020r., ponieważ zależy nam na dokonaniu szybkiej analizy i wypracowaniu rekomendacji do dalszej pracy w pierwszej połowie maja. </w:t>
      </w:r>
    </w:p>
    <w:p w:rsidR="005153E0" w:rsidRDefault="005153E0" w:rsidP="005153E0">
      <w:pPr>
        <w:pStyle w:val="Akapitzlist"/>
        <w:jc w:val="both"/>
      </w:pPr>
    </w:p>
    <w:p w:rsidR="00DD6B8A" w:rsidRPr="00C94CA7" w:rsidRDefault="00DD6B8A" w:rsidP="00C94CA7">
      <w:pPr>
        <w:rPr>
          <w:sz w:val="32"/>
        </w:rPr>
      </w:pPr>
    </w:p>
    <w:sectPr w:rsidR="00DD6B8A" w:rsidRPr="00C94CA7" w:rsidSect="005153E0">
      <w:pgSz w:w="16838" w:h="11906" w:orient="landscape"/>
      <w:pgMar w:top="993" w:right="567" w:bottom="99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42D7"/>
    <w:multiLevelType w:val="hybridMultilevel"/>
    <w:tmpl w:val="2C64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2CC"/>
    <w:multiLevelType w:val="hybridMultilevel"/>
    <w:tmpl w:val="EB3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33DC"/>
    <w:multiLevelType w:val="hybridMultilevel"/>
    <w:tmpl w:val="77707E28"/>
    <w:lvl w:ilvl="0" w:tplc="2E6EC00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F76BA"/>
    <w:multiLevelType w:val="hybridMultilevel"/>
    <w:tmpl w:val="228CC14C"/>
    <w:lvl w:ilvl="0" w:tplc="FD402B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746FE"/>
    <w:multiLevelType w:val="hybridMultilevel"/>
    <w:tmpl w:val="A8009C8A"/>
    <w:lvl w:ilvl="0" w:tplc="B72826C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3B"/>
    <w:rsid w:val="00045190"/>
    <w:rsid w:val="00067398"/>
    <w:rsid w:val="0007259F"/>
    <w:rsid w:val="000C3710"/>
    <w:rsid w:val="001175AC"/>
    <w:rsid w:val="00187BAC"/>
    <w:rsid w:val="001A65DA"/>
    <w:rsid w:val="002675A9"/>
    <w:rsid w:val="002F2CE8"/>
    <w:rsid w:val="00367D33"/>
    <w:rsid w:val="003C5B34"/>
    <w:rsid w:val="004C7900"/>
    <w:rsid w:val="005153E0"/>
    <w:rsid w:val="00567E76"/>
    <w:rsid w:val="00622C61"/>
    <w:rsid w:val="00636030"/>
    <w:rsid w:val="006647FB"/>
    <w:rsid w:val="00755AB3"/>
    <w:rsid w:val="008041EC"/>
    <w:rsid w:val="00814784"/>
    <w:rsid w:val="00891302"/>
    <w:rsid w:val="00AE2A92"/>
    <w:rsid w:val="00B76250"/>
    <w:rsid w:val="00B87A8A"/>
    <w:rsid w:val="00BC3F5B"/>
    <w:rsid w:val="00BD7EAE"/>
    <w:rsid w:val="00C91FBF"/>
    <w:rsid w:val="00C94CA7"/>
    <w:rsid w:val="00CE198B"/>
    <w:rsid w:val="00D1593B"/>
    <w:rsid w:val="00D206B4"/>
    <w:rsid w:val="00D5454B"/>
    <w:rsid w:val="00D7053A"/>
    <w:rsid w:val="00D836ED"/>
    <w:rsid w:val="00DA1785"/>
    <w:rsid w:val="00DD6B8A"/>
    <w:rsid w:val="00E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9549-7851-4BB2-B2F1-16414CD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0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6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6ED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6E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15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zkola-stareboja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2</cp:revision>
  <cp:lastPrinted>2020-03-26T11:45:00Z</cp:lastPrinted>
  <dcterms:created xsi:type="dcterms:W3CDTF">2020-04-21T13:42:00Z</dcterms:created>
  <dcterms:modified xsi:type="dcterms:W3CDTF">2020-04-21T13:42:00Z</dcterms:modified>
</cp:coreProperties>
</file>